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01C75" w14:textId="77777777" w:rsidR="00976AC6" w:rsidRPr="005B1EE1" w:rsidRDefault="00976AC6" w:rsidP="00595821">
      <w:pPr>
        <w:outlineLvl w:val="0"/>
        <w:rPr>
          <w:rFonts w:ascii="Helvetica" w:hAnsi="Helvetica"/>
        </w:rPr>
      </w:pPr>
      <w:r w:rsidRPr="005B1EE1">
        <w:rPr>
          <w:rFonts w:ascii="Helvetica" w:hAnsi="Helvetica"/>
        </w:rPr>
        <w:t>DGMD 4810 Radio and Television History</w:t>
      </w:r>
    </w:p>
    <w:p w14:paraId="5B6087AC" w14:textId="7CE7591A" w:rsidR="00F6594D" w:rsidRPr="005B1EE1" w:rsidRDefault="00B52C16" w:rsidP="001F6EC0">
      <w:pPr>
        <w:rPr>
          <w:rFonts w:ascii="Helvetica" w:hAnsi="Helvetica"/>
        </w:rPr>
      </w:pPr>
      <w:r w:rsidRPr="005B1EE1">
        <w:rPr>
          <w:rFonts w:ascii="Helvetica" w:hAnsi="Helvetica"/>
          <w:i/>
        </w:rPr>
        <w:t>Radio</w:t>
      </w:r>
      <w:r w:rsidR="00A24F8F">
        <w:rPr>
          <w:rFonts w:ascii="Helvetica" w:hAnsi="Helvetica"/>
          <w:i/>
        </w:rPr>
        <w:t>-</w:t>
      </w:r>
      <w:r w:rsidR="00637E65" w:rsidRPr="005B1EE1">
        <w:rPr>
          <w:rFonts w:ascii="Helvetica" w:hAnsi="Helvetica"/>
          <w:i/>
        </w:rPr>
        <w:t xml:space="preserve">Television </w:t>
      </w:r>
      <w:r w:rsidR="00F6594D" w:rsidRPr="005B1EE1">
        <w:rPr>
          <w:rFonts w:ascii="Helvetica" w:hAnsi="Helvetica"/>
          <w:i/>
        </w:rPr>
        <w:t>Mirror</w:t>
      </w:r>
      <w:r w:rsidR="00A24F8F">
        <w:rPr>
          <w:rFonts w:ascii="Helvetica" w:hAnsi="Helvetica"/>
        </w:rPr>
        <w:t xml:space="preserve"> Analysis </w:t>
      </w:r>
      <w:r w:rsidR="006F7A2B" w:rsidRPr="005B1EE1">
        <w:rPr>
          <w:rFonts w:ascii="Helvetica" w:hAnsi="Helvetica"/>
        </w:rPr>
        <w:t>(15 points)</w:t>
      </w:r>
    </w:p>
    <w:p w14:paraId="4D024AF6" w14:textId="17E2A204" w:rsidR="009C6759" w:rsidRPr="005B1EE1" w:rsidRDefault="009C6759" w:rsidP="009C6759">
      <w:pPr>
        <w:rPr>
          <w:rFonts w:ascii="Helvetica" w:hAnsi="Helvetica"/>
        </w:rPr>
      </w:pPr>
      <w:r w:rsidRPr="005B1EE1">
        <w:rPr>
          <w:rFonts w:ascii="Helvetica" w:hAnsi="Helvetica"/>
        </w:rPr>
        <w:t xml:space="preserve">Assigned: </w:t>
      </w:r>
      <w:r w:rsidR="00612917">
        <w:rPr>
          <w:rFonts w:ascii="Helvetica" w:hAnsi="Helvetica"/>
        </w:rPr>
        <w:t>Tuesday October 1</w:t>
      </w:r>
      <w:r w:rsidR="00C94C75" w:rsidRPr="005B1EE1">
        <w:rPr>
          <w:rFonts w:ascii="Helvetica" w:hAnsi="Helvetica"/>
        </w:rPr>
        <w:t xml:space="preserve"> in class</w:t>
      </w:r>
    </w:p>
    <w:p w14:paraId="6D5850E9" w14:textId="375DECDD" w:rsidR="00FD0B9C" w:rsidRPr="009B0245" w:rsidRDefault="00FD0B9C" w:rsidP="00FD0B9C">
      <w:pPr>
        <w:rPr>
          <w:rFonts w:ascii="Helvetica" w:hAnsi="Helvetica"/>
          <w:b/>
          <w:bCs/>
        </w:rPr>
      </w:pPr>
      <w:r w:rsidRPr="009B0245">
        <w:rPr>
          <w:rFonts w:ascii="Helvetica" w:hAnsi="Helvetica"/>
          <w:b/>
          <w:bCs/>
        </w:rPr>
        <w:t xml:space="preserve">Due: </w:t>
      </w:r>
      <w:r w:rsidR="009F43E0" w:rsidRPr="009B0245">
        <w:rPr>
          <w:rFonts w:ascii="Helvetica" w:hAnsi="Helvetica"/>
          <w:b/>
          <w:bCs/>
        </w:rPr>
        <w:t>Monday October 28</w:t>
      </w:r>
      <w:r w:rsidR="00C94C75" w:rsidRPr="009B0245">
        <w:rPr>
          <w:rFonts w:ascii="Helvetica" w:hAnsi="Helvetica"/>
          <w:b/>
          <w:bCs/>
        </w:rPr>
        <w:t xml:space="preserve"> </w:t>
      </w:r>
      <w:r w:rsidR="009F43E0" w:rsidRPr="009B0245">
        <w:rPr>
          <w:rFonts w:ascii="Helvetica" w:hAnsi="Helvetica"/>
          <w:b/>
          <w:bCs/>
        </w:rPr>
        <w:t xml:space="preserve">by 11:59pm </w:t>
      </w:r>
      <w:r w:rsidR="00C94C75" w:rsidRPr="009B0245">
        <w:rPr>
          <w:rFonts w:ascii="Helvetica" w:hAnsi="Helvetica"/>
          <w:b/>
          <w:bCs/>
        </w:rPr>
        <w:t>to D2L Dropbox</w:t>
      </w:r>
    </w:p>
    <w:p w14:paraId="63655998" w14:textId="77777777" w:rsidR="00B4403C" w:rsidRDefault="00B4403C" w:rsidP="004E7FC3">
      <w:pPr>
        <w:rPr>
          <w:rFonts w:ascii="Helvetica" w:hAnsi="Helvetica"/>
        </w:rPr>
      </w:pPr>
    </w:p>
    <w:p w14:paraId="48C64CD2" w14:textId="10C7FDEE" w:rsidR="004E7FC3" w:rsidRPr="005B1EE1" w:rsidRDefault="004E7FC3" w:rsidP="004E7FC3">
      <w:pPr>
        <w:rPr>
          <w:rFonts w:ascii="Helvetica" w:hAnsi="Helvetica"/>
        </w:rPr>
      </w:pPr>
      <w:r w:rsidRPr="005B1EE1">
        <w:rPr>
          <w:rFonts w:ascii="Helvetica" w:hAnsi="Helvetica"/>
        </w:rPr>
        <w:t xml:space="preserve">We will informally discuss your findings in class on </w:t>
      </w:r>
      <w:r w:rsidR="001B4B64">
        <w:rPr>
          <w:rFonts w:ascii="Helvetica" w:hAnsi="Helvetica"/>
        </w:rPr>
        <w:t>Tuesday October 29</w:t>
      </w:r>
    </w:p>
    <w:p w14:paraId="7024E2A4" w14:textId="77777777" w:rsidR="00976AC6" w:rsidRPr="005B1EE1" w:rsidRDefault="00976AC6">
      <w:pPr>
        <w:rPr>
          <w:rFonts w:ascii="Helvetica" w:hAnsi="Helvetica"/>
        </w:rPr>
      </w:pPr>
    </w:p>
    <w:p w14:paraId="47D3E3E6" w14:textId="26FFC7CC" w:rsidR="00BF575B" w:rsidRPr="005B1EE1" w:rsidRDefault="00387943" w:rsidP="003E0619">
      <w:pPr>
        <w:rPr>
          <w:rFonts w:ascii="Helvetica" w:hAnsi="Helvetica"/>
        </w:rPr>
      </w:pPr>
      <w:r w:rsidRPr="005B1EE1">
        <w:rPr>
          <w:rFonts w:ascii="Helvetica" w:hAnsi="Helvetica"/>
        </w:rPr>
        <w:t>For the second</w:t>
      </w:r>
      <w:r w:rsidR="00976AC6" w:rsidRPr="005B1EE1">
        <w:rPr>
          <w:rFonts w:ascii="Helvetica" w:hAnsi="Helvetica"/>
        </w:rPr>
        <w:t xml:space="preserve"> project in this class you will be reading an issue of </w:t>
      </w:r>
      <w:r w:rsidR="00976AC6" w:rsidRPr="005B1EE1">
        <w:rPr>
          <w:rFonts w:ascii="Helvetica" w:hAnsi="Helvetica"/>
          <w:i/>
        </w:rPr>
        <w:t>Radio</w:t>
      </w:r>
      <w:r w:rsidR="00364B15" w:rsidRPr="005B1EE1">
        <w:rPr>
          <w:rFonts w:ascii="Helvetica" w:hAnsi="Helvetica"/>
          <w:i/>
        </w:rPr>
        <w:t xml:space="preserve"> and Television Mirror</w:t>
      </w:r>
      <w:r w:rsidR="00EB5933" w:rsidRPr="005B1EE1">
        <w:rPr>
          <w:rFonts w:ascii="Helvetica" w:hAnsi="Helvetica"/>
        </w:rPr>
        <w:t xml:space="preserve">, </w:t>
      </w:r>
      <w:r w:rsidR="00976AC6" w:rsidRPr="005B1EE1">
        <w:rPr>
          <w:rFonts w:ascii="Helvetica" w:hAnsi="Helvetica"/>
        </w:rPr>
        <w:t xml:space="preserve">available at the Media History Digital Library </w:t>
      </w:r>
      <w:r w:rsidR="00EB5933" w:rsidRPr="005B1EE1">
        <w:rPr>
          <w:rFonts w:ascii="Helvetica" w:hAnsi="Helvetica"/>
        </w:rPr>
        <w:t>(</w:t>
      </w:r>
      <w:hyperlink r:id="rId5" w:history="1">
        <w:r w:rsidR="00976AC6" w:rsidRPr="003554D7">
          <w:rPr>
            <w:rStyle w:val="Hyperlink"/>
            <w:rFonts w:ascii="Helvetica" w:hAnsi="Helvetica"/>
          </w:rPr>
          <w:t>mediahistoryproject.org</w:t>
        </w:r>
      </w:hyperlink>
      <w:r w:rsidR="00EB5933" w:rsidRPr="005B1EE1">
        <w:rPr>
          <w:rFonts w:ascii="Helvetica" w:hAnsi="Helvetica"/>
        </w:rPr>
        <w:t>)</w:t>
      </w:r>
      <w:r w:rsidR="00976AC6" w:rsidRPr="005B1EE1">
        <w:rPr>
          <w:rFonts w:ascii="Helvetica" w:hAnsi="Helvetica"/>
        </w:rPr>
        <w:t>. You wil</w:t>
      </w:r>
      <w:r w:rsidR="00BF575B" w:rsidRPr="005B1EE1">
        <w:rPr>
          <w:rFonts w:ascii="Helvetica" w:hAnsi="Helvetica"/>
        </w:rPr>
        <w:t xml:space="preserve">l find the magazine listed on the right side of the screen, under “Explore Our Collections.” </w:t>
      </w:r>
      <w:r w:rsidR="00C6777A" w:rsidRPr="005B1EE1">
        <w:rPr>
          <w:rFonts w:ascii="Helvetica" w:hAnsi="Helvetica"/>
        </w:rPr>
        <w:t xml:space="preserve">Choose the link “Broadcasting &amp; Recorded Sound Collections (1896-1964). Under “Extensive Runs” you will find the </w:t>
      </w:r>
      <w:r w:rsidR="00C6777A" w:rsidRPr="005B1EE1">
        <w:rPr>
          <w:rFonts w:ascii="Helvetica" w:hAnsi="Helvetica"/>
          <w:i/>
        </w:rPr>
        <w:t xml:space="preserve">Radio Mirror </w:t>
      </w:r>
      <w:r w:rsidR="00C6777A" w:rsidRPr="005B1EE1">
        <w:rPr>
          <w:rFonts w:ascii="Helvetica" w:hAnsi="Helvetica"/>
        </w:rPr>
        <w:t xml:space="preserve">(1934-1963). </w:t>
      </w:r>
      <w:r w:rsidR="00BF575B" w:rsidRPr="005B1EE1">
        <w:rPr>
          <w:rFonts w:ascii="Helvetica" w:hAnsi="Helvetica"/>
        </w:rPr>
        <w:t>The magazine changed its name several times over the years, so your issue may have a slightly different title.</w:t>
      </w:r>
      <w:r w:rsidR="00C6777A" w:rsidRPr="005B1EE1">
        <w:rPr>
          <w:rFonts w:ascii="Helvetica" w:hAnsi="Helvetica"/>
        </w:rPr>
        <w:t xml:space="preserve"> However, they</w:t>
      </w:r>
      <w:r w:rsidR="006E7CF5" w:rsidRPr="005B1EE1">
        <w:rPr>
          <w:rFonts w:ascii="Helvetica" w:hAnsi="Helvetica"/>
        </w:rPr>
        <w:t xml:space="preserve"> are all listed under </w:t>
      </w:r>
      <w:r w:rsidR="00C6777A" w:rsidRPr="005B1EE1">
        <w:rPr>
          <w:rFonts w:ascii="Helvetica" w:hAnsi="Helvetica"/>
          <w:i/>
        </w:rPr>
        <w:t>Radio Mirror</w:t>
      </w:r>
      <w:r w:rsidR="00C6777A" w:rsidRPr="005B1EE1">
        <w:rPr>
          <w:rFonts w:ascii="Helvetica" w:hAnsi="Helvetica"/>
        </w:rPr>
        <w:t xml:space="preserve">. </w:t>
      </w:r>
    </w:p>
    <w:p w14:paraId="2E745838" w14:textId="77777777" w:rsidR="00A041BD" w:rsidRPr="005B1EE1" w:rsidRDefault="00A041BD">
      <w:pPr>
        <w:rPr>
          <w:rFonts w:ascii="Helvetica" w:hAnsi="Helvetica"/>
        </w:rPr>
      </w:pPr>
    </w:p>
    <w:p w14:paraId="406916B7" w14:textId="43ACAB09" w:rsidR="00762988" w:rsidRPr="005B1EE1" w:rsidRDefault="001215CE">
      <w:pPr>
        <w:rPr>
          <w:rFonts w:ascii="Helvetica" w:hAnsi="Helvetica"/>
        </w:rPr>
      </w:pPr>
      <w:r w:rsidRPr="005B1EE1">
        <w:rPr>
          <w:rFonts w:ascii="Helvetica" w:hAnsi="Helvetica"/>
        </w:rPr>
        <w:t>For this assignment</w:t>
      </w:r>
      <w:r w:rsidR="00004270" w:rsidRPr="005B1EE1">
        <w:rPr>
          <w:rFonts w:ascii="Helvetica" w:hAnsi="Helvetica"/>
        </w:rPr>
        <w:t xml:space="preserve"> will be </w:t>
      </w:r>
      <w:r w:rsidR="00762988" w:rsidRPr="005B1EE1">
        <w:rPr>
          <w:rFonts w:ascii="Helvetica" w:hAnsi="Helvetica"/>
        </w:rPr>
        <w:t>think</w:t>
      </w:r>
      <w:r w:rsidR="00004270" w:rsidRPr="005B1EE1">
        <w:rPr>
          <w:rFonts w:ascii="Helvetica" w:hAnsi="Helvetica"/>
        </w:rPr>
        <w:t>ing</w:t>
      </w:r>
      <w:r w:rsidR="00762988" w:rsidRPr="005B1EE1">
        <w:rPr>
          <w:rFonts w:ascii="Helvetica" w:hAnsi="Helvetica"/>
        </w:rPr>
        <w:t xml:space="preserve"> about several things</w:t>
      </w:r>
      <w:r w:rsidR="00343789" w:rsidRPr="005B1EE1">
        <w:rPr>
          <w:rFonts w:ascii="Helvetica" w:hAnsi="Helvetica"/>
        </w:rPr>
        <w:t xml:space="preserve"> as you examine your issue</w:t>
      </w:r>
      <w:r w:rsidR="00762988" w:rsidRPr="005B1EE1">
        <w:rPr>
          <w:rFonts w:ascii="Helvetica" w:hAnsi="Helvetica"/>
        </w:rPr>
        <w:t>. First, what type of audience do you think the magazine was attempting t</w:t>
      </w:r>
      <w:r w:rsidR="006E7CF5" w:rsidRPr="005B1EE1">
        <w:rPr>
          <w:rFonts w:ascii="Helvetica" w:hAnsi="Helvetica"/>
        </w:rPr>
        <w:t xml:space="preserve">o reach? What kinds of products and/or </w:t>
      </w:r>
      <w:r w:rsidR="00762988" w:rsidRPr="005B1EE1">
        <w:rPr>
          <w:rFonts w:ascii="Helvetica" w:hAnsi="Helvetica"/>
        </w:rPr>
        <w:t xml:space="preserve">services are advertised, and how? </w:t>
      </w:r>
      <w:r w:rsidR="00AF1D2F" w:rsidRPr="005B1EE1">
        <w:rPr>
          <w:rFonts w:ascii="Helvetica" w:hAnsi="Helvetica"/>
        </w:rPr>
        <w:t xml:space="preserve">What radio </w:t>
      </w:r>
      <w:r w:rsidR="00D84F45" w:rsidRPr="005B1EE1">
        <w:rPr>
          <w:rFonts w:ascii="Helvetica" w:hAnsi="Helvetica"/>
        </w:rPr>
        <w:t xml:space="preserve">and television </w:t>
      </w:r>
      <w:r w:rsidR="006E7CF5" w:rsidRPr="005B1EE1">
        <w:rPr>
          <w:rFonts w:ascii="Helvetica" w:hAnsi="Helvetica"/>
        </w:rPr>
        <w:t>programs are featured</w:t>
      </w:r>
      <w:r w:rsidR="00AF1D2F" w:rsidRPr="005B1EE1">
        <w:rPr>
          <w:rFonts w:ascii="Helvetica" w:hAnsi="Helvetica"/>
        </w:rPr>
        <w:t xml:space="preserve"> or written about? </w:t>
      </w:r>
      <w:r w:rsidR="00891BC3" w:rsidRPr="005B1EE1">
        <w:rPr>
          <w:rFonts w:ascii="Helvetica" w:hAnsi="Helvetica"/>
        </w:rPr>
        <w:t>Do they focus on radio</w:t>
      </w:r>
      <w:r w:rsidR="00E00DCF" w:rsidRPr="005B1EE1">
        <w:rPr>
          <w:rFonts w:ascii="Helvetica" w:hAnsi="Helvetica"/>
        </w:rPr>
        <w:t xml:space="preserve"> and </w:t>
      </w:r>
      <w:r w:rsidR="00891BC3" w:rsidRPr="005B1EE1">
        <w:rPr>
          <w:rFonts w:ascii="Helvetica" w:hAnsi="Helvetica"/>
        </w:rPr>
        <w:t xml:space="preserve">television </w:t>
      </w:r>
      <w:r w:rsidR="00762988" w:rsidRPr="005B1EE1">
        <w:rPr>
          <w:rFonts w:ascii="Helvetica" w:hAnsi="Helvetica"/>
        </w:rPr>
        <w:t xml:space="preserve">stars, writers, directors, </w:t>
      </w:r>
      <w:r w:rsidR="00935875" w:rsidRPr="005B1EE1">
        <w:rPr>
          <w:rFonts w:ascii="Helvetica" w:hAnsi="Helvetica"/>
        </w:rPr>
        <w:t xml:space="preserve">or the </w:t>
      </w:r>
      <w:r w:rsidR="0041296D" w:rsidRPr="005B1EE1">
        <w:rPr>
          <w:rFonts w:ascii="Helvetica" w:hAnsi="Helvetica"/>
        </w:rPr>
        <w:t xml:space="preserve">general </w:t>
      </w:r>
      <w:r w:rsidR="00762988" w:rsidRPr="005B1EE1">
        <w:rPr>
          <w:rFonts w:ascii="Helvetica" w:hAnsi="Helvetica"/>
        </w:rPr>
        <w:t xml:space="preserve">entertainment business? </w:t>
      </w:r>
      <w:r w:rsidR="002709C7" w:rsidRPr="005B1EE1">
        <w:rPr>
          <w:rFonts w:ascii="Helvetica" w:hAnsi="Helvetica"/>
        </w:rPr>
        <w:t xml:space="preserve">Are other kinds of </w:t>
      </w:r>
      <w:r w:rsidR="009A7820" w:rsidRPr="005B1EE1">
        <w:rPr>
          <w:rFonts w:ascii="Helvetica" w:hAnsi="Helvetica"/>
        </w:rPr>
        <w:t xml:space="preserve">entertainments </w:t>
      </w:r>
      <w:r w:rsidR="00871DEE" w:rsidRPr="005B1EE1">
        <w:rPr>
          <w:rFonts w:ascii="Helvetica" w:hAnsi="Helvetica"/>
        </w:rPr>
        <w:t>discussed, such as</w:t>
      </w:r>
      <w:r w:rsidR="00AF1D2F" w:rsidRPr="005B1EE1">
        <w:rPr>
          <w:rFonts w:ascii="Helvetica" w:hAnsi="Helvetica"/>
        </w:rPr>
        <w:t xml:space="preserve"> film or theatre? </w:t>
      </w:r>
      <w:r w:rsidR="00762988" w:rsidRPr="005B1EE1">
        <w:rPr>
          <w:rFonts w:ascii="Helvetica" w:hAnsi="Helvetica"/>
        </w:rPr>
        <w:t>What kind of information is presented in the articles? Are there</w:t>
      </w:r>
      <w:r w:rsidR="001C3CA5" w:rsidRPr="005B1EE1">
        <w:rPr>
          <w:rFonts w:ascii="Helvetica" w:hAnsi="Helvetica"/>
        </w:rPr>
        <w:t xml:space="preserve"> fictional</w:t>
      </w:r>
      <w:r w:rsidR="00762988" w:rsidRPr="005B1EE1">
        <w:rPr>
          <w:rFonts w:ascii="Helvetica" w:hAnsi="Helvetica"/>
        </w:rPr>
        <w:t xml:space="preserve"> short stories printed in the issue? If so, what kind of story is it? What kind</w:t>
      </w:r>
      <w:r w:rsidR="0032492C" w:rsidRPr="005B1EE1">
        <w:rPr>
          <w:rFonts w:ascii="Helvetica" w:hAnsi="Helvetica"/>
        </w:rPr>
        <w:t>s</w:t>
      </w:r>
      <w:r w:rsidR="00762988" w:rsidRPr="005B1EE1">
        <w:rPr>
          <w:rFonts w:ascii="Helvetica" w:hAnsi="Helvetica"/>
        </w:rPr>
        <w:t xml:space="preserve"> of photographs and/or drawings does it feature? Does it feature any contests or games? </w:t>
      </w:r>
      <w:r w:rsidR="00C370E9" w:rsidRPr="005B1EE1">
        <w:rPr>
          <w:rFonts w:ascii="Helvetica" w:hAnsi="Helvetica"/>
        </w:rPr>
        <w:t xml:space="preserve">Does it cover currents events? If so, how? </w:t>
      </w:r>
      <w:r w:rsidR="002709C7" w:rsidRPr="005B1EE1">
        <w:rPr>
          <w:rFonts w:ascii="Helvetica" w:hAnsi="Helvetica"/>
        </w:rPr>
        <w:t xml:space="preserve">Overall, </w:t>
      </w:r>
      <w:r w:rsidR="00C16880" w:rsidRPr="005B1EE1">
        <w:rPr>
          <w:rFonts w:ascii="Helvetica" w:hAnsi="Helvetica"/>
        </w:rPr>
        <w:t xml:space="preserve">please write about how all of the elements of </w:t>
      </w:r>
      <w:r w:rsidR="002709C7" w:rsidRPr="005B1EE1">
        <w:rPr>
          <w:rFonts w:ascii="Helvetica" w:hAnsi="Helvetica"/>
        </w:rPr>
        <w:t>this magazine come together to tell you something about</w:t>
      </w:r>
      <w:r w:rsidR="00343789" w:rsidRPr="005B1EE1">
        <w:rPr>
          <w:rFonts w:ascii="Helvetica" w:hAnsi="Helvetica"/>
        </w:rPr>
        <w:t xml:space="preserve"> the state of radio and t</w:t>
      </w:r>
      <w:r w:rsidR="00D77B7F" w:rsidRPr="005B1EE1">
        <w:rPr>
          <w:rFonts w:ascii="Helvetica" w:hAnsi="Helvetica"/>
        </w:rPr>
        <w:t xml:space="preserve">elevision in the </w:t>
      </w:r>
      <w:r w:rsidR="0032492C" w:rsidRPr="005B1EE1">
        <w:rPr>
          <w:rFonts w:ascii="Helvetica" w:hAnsi="Helvetica"/>
        </w:rPr>
        <w:t xml:space="preserve">1950s </w:t>
      </w:r>
      <w:r w:rsidR="002709C7" w:rsidRPr="005B1EE1">
        <w:rPr>
          <w:rFonts w:ascii="Helvetica" w:hAnsi="Helvetica"/>
        </w:rPr>
        <w:t>and the types of re</w:t>
      </w:r>
      <w:r w:rsidR="00364979" w:rsidRPr="005B1EE1">
        <w:rPr>
          <w:rFonts w:ascii="Helvetica" w:hAnsi="Helvetica"/>
        </w:rPr>
        <w:t>aders who might be drawn to these</w:t>
      </w:r>
      <w:r w:rsidR="002709C7" w:rsidRPr="005B1EE1">
        <w:rPr>
          <w:rFonts w:ascii="Helvetica" w:hAnsi="Helvetica"/>
        </w:rPr>
        <w:t xml:space="preserve"> magazine</w:t>
      </w:r>
      <w:r w:rsidR="00364979" w:rsidRPr="005B1EE1">
        <w:rPr>
          <w:rFonts w:ascii="Helvetica" w:hAnsi="Helvetica"/>
        </w:rPr>
        <w:t>s</w:t>
      </w:r>
      <w:r w:rsidR="007446A0" w:rsidRPr="005B1EE1">
        <w:rPr>
          <w:rFonts w:ascii="Helvetica" w:hAnsi="Helvetica"/>
        </w:rPr>
        <w:t>.</w:t>
      </w:r>
    </w:p>
    <w:p w14:paraId="1A993111" w14:textId="77777777" w:rsidR="00762988" w:rsidRPr="005B1EE1" w:rsidRDefault="00762988">
      <w:pPr>
        <w:rPr>
          <w:rFonts w:ascii="Helvetica" w:hAnsi="Helvetica"/>
        </w:rPr>
      </w:pPr>
    </w:p>
    <w:p w14:paraId="01FC10B4" w14:textId="09FCB67A" w:rsidR="00162B48" w:rsidRPr="005B1EE1" w:rsidRDefault="00762988">
      <w:pPr>
        <w:rPr>
          <w:rFonts w:ascii="Helvetica" w:hAnsi="Helvetica"/>
        </w:rPr>
      </w:pPr>
      <w:r w:rsidRPr="005B1EE1">
        <w:rPr>
          <w:rFonts w:ascii="Helvetica" w:hAnsi="Helvetica"/>
        </w:rPr>
        <w:t xml:space="preserve">This assignment is </w:t>
      </w:r>
      <w:r w:rsidR="00953293" w:rsidRPr="005B1EE1">
        <w:rPr>
          <w:rFonts w:ascii="Helvetica" w:hAnsi="Helvetica"/>
        </w:rPr>
        <w:t>designed to serve as</w:t>
      </w:r>
      <w:r w:rsidRPr="005B1EE1">
        <w:rPr>
          <w:rFonts w:ascii="Helvetica" w:hAnsi="Helvetica"/>
        </w:rPr>
        <w:t xml:space="preserve"> a formal analysis of one hi</w:t>
      </w:r>
      <w:r w:rsidR="00715470" w:rsidRPr="005B1EE1">
        <w:rPr>
          <w:rFonts w:ascii="Helvetica" w:hAnsi="Helvetica"/>
        </w:rPr>
        <w:t xml:space="preserve">storical object related to </w:t>
      </w:r>
      <w:r w:rsidR="006C118D" w:rsidRPr="005B1EE1">
        <w:rPr>
          <w:rFonts w:ascii="Helvetica" w:hAnsi="Helvetica"/>
        </w:rPr>
        <w:t xml:space="preserve">radio and </w:t>
      </w:r>
      <w:r w:rsidR="0027218D" w:rsidRPr="005B1EE1">
        <w:rPr>
          <w:rFonts w:ascii="Helvetica" w:hAnsi="Helvetica"/>
        </w:rPr>
        <w:t>television</w:t>
      </w:r>
      <w:r w:rsidRPr="005B1EE1">
        <w:rPr>
          <w:rFonts w:ascii="Helvetica" w:hAnsi="Helvetica"/>
        </w:rPr>
        <w:t>. Just as we are doing by listening to radio programs and watching television shows, by reading this issue I am asking you to step back in time and experience a smal</w:t>
      </w:r>
      <w:r w:rsidR="00715470" w:rsidRPr="005B1EE1">
        <w:rPr>
          <w:rFonts w:ascii="Helvetica" w:hAnsi="Helvetica"/>
        </w:rPr>
        <w:t>l microcosm of the 1950s</w:t>
      </w:r>
      <w:r w:rsidRPr="005B1EE1">
        <w:rPr>
          <w:rFonts w:ascii="Helvetica" w:hAnsi="Helvetica"/>
        </w:rPr>
        <w:t>.</w:t>
      </w:r>
      <w:r w:rsidR="007A744E" w:rsidRPr="005B1EE1">
        <w:rPr>
          <w:rFonts w:ascii="Helvetica" w:hAnsi="Helvetica"/>
        </w:rPr>
        <w:t xml:space="preserve"> While you don’t need to read every word of this magazine, you will have to read</w:t>
      </w:r>
      <w:r w:rsidR="00DD419F" w:rsidRPr="005B1EE1">
        <w:rPr>
          <w:rFonts w:ascii="Helvetica" w:hAnsi="Helvetica"/>
        </w:rPr>
        <w:t xml:space="preserve"> some of the articles and skim others </w:t>
      </w:r>
      <w:r w:rsidR="00FD0B9C" w:rsidRPr="005B1EE1">
        <w:rPr>
          <w:rFonts w:ascii="Helvetica" w:hAnsi="Helvetica"/>
        </w:rPr>
        <w:t xml:space="preserve">to get an </w:t>
      </w:r>
      <w:r w:rsidR="007A744E" w:rsidRPr="005B1EE1">
        <w:rPr>
          <w:rFonts w:ascii="Helvetica" w:hAnsi="Helvetica"/>
        </w:rPr>
        <w:t xml:space="preserve">understanding of your issue. </w:t>
      </w:r>
      <w:r w:rsidR="00715470" w:rsidRPr="005B1EE1">
        <w:rPr>
          <w:rFonts w:ascii="Helvetica" w:hAnsi="Helvetica"/>
        </w:rPr>
        <w:t>T</w:t>
      </w:r>
      <w:r w:rsidR="00A958B1" w:rsidRPr="005B1EE1">
        <w:rPr>
          <w:rFonts w:ascii="Helvetica" w:hAnsi="Helvetica"/>
        </w:rPr>
        <w:t xml:space="preserve">his paper does not </w:t>
      </w:r>
      <w:r w:rsidR="00715470" w:rsidRPr="005B1EE1">
        <w:rPr>
          <w:rFonts w:ascii="Helvetica" w:hAnsi="Helvetica"/>
        </w:rPr>
        <w:t xml:space="preserve">need a formal thesis statement. Instead, </w:t>
      </w:r>
      <w:r w:rsidR="00A958B1" w:rsidRPr="005B1EE1">
        <w:rPr>
          <w:rFonts w:ascii="Helvetica" w:hAnsi="Helvetica"/>
        </w:rPr>
        <w:t>please use the first sentence or two of the paper to introduce the issue you read for this assignment.</w:t>
      </w:r>
    </w:p>
    <w:p w14:paraId="3E196D5B" w14:textId="77777777" w:rsidR="00196025" w:rsidRPr="005B1EE1" w:rsidRDefault="00196025">
      <w:pPr>
        <w:rPr>
          <w:rFonts w:ascii="Helvetica" w:hAnsi="Helvetica"/>
        </w:rPr>
      </w:pPr>
    </w:p>
    <w:p w14:paraId="604B5F6A" w14:textId="354015F3" w:rsidR="00D16D57" w:rsidRPr="005B1EE1" w:rsidRDefault="00196025">
      <w:pPr>
        <w:rPr>
          <w:rFonts w:ascii="Helvetica" w:hAnsi="Helvetica"/>
        </w:rPr>
      </w:pPr>
      <w:r w:rsidRPr="005B1EE1">
        <w:rPr>
          <w:rFonts w:ascii="Helvetica" w:hAnsi="Helvetica"/>
        </w:rPr>
        <w:t>In order to fully detail your finding</w:t>
      </w:r>
      <w:r w:rsidR="00D16D57" w:rsidRPr="005B1EE1">
        <w:rPr>
          <w:rFonts w:ascii="Helvetica" w:hAnsi="Helvetica"/>
        </w:rPr>
        <w:t>s,</w:t>
      </w:r>
      <w:r w:rsidR="004E7FC3" w:rsidRPr="005B1EE1">
        <w:rPr>
          <w:rFonts w:ascii="Helvetica" w:hAnsi="Helvetica"/>
        </w:rPr>
        <w:t xml:space="preserve"> this </w:t>
      </w:r>
      <w:r w:rsidR="00567F1F" w:rsidRPr="005B1EE1">
        <w:rPr>
          <w:rFonts w:ascii="Helvetica" w:hAnsi="Helvetica"/>
        </w:rPr>
        <w:t>assignment should about 3-4</w:t>
      </w:r>
      <w:r w:rsidR="004E7FC3" w:rsidRPr="005B1EE1">
        <w:rPr>
          <w:rFonts w:ascii="Helvetica" w:hAnsi="Helvetica"/>
        </w:rPr>
        <w:t xml:space="preserve"> </w:t>
      </w:r>
      <w:r w:rsidR="001E744B" w:rsidRPr="005B1EE1">
        <w:rPr>
          <w:rFonts w:ascii="Helvetica" w:hAnsi="Helvetica"/>
        </w:rPr>
        <w:t>page</w:t>
      </w:r>
      <w:r w:rsidR="00D16D57" w:rsidRPr="005B1EE1">
        <w:rPr>
          <w:rFonts w:ascii="Helvetica" w:hAnsi="Helvetica"/>
        </w:rPr>
        <w:t>s.</w:t>
      </w:r>
      <w:r w:rsidR="00E13743" w:rsidRPr="005B1EE1">
        <w:rPr>
          <w:rFonts w:ascii="Helvetica" w:hAnsi="Helvetica"/>
        </w:rPr>
        <w:t xml:space="preserve"> </w:t>
      </w:r>
      <w:r w:rsidR="00FE4947" w:rsidRPr="005B1EE1">
        <w:rPr>
          <w:rFonts w:ascii="Helvetica" w:hAnsi="Helvetica"/>
          <w:u w:val="single"/>
        </w:rPr>
        <w:t xml:space="preserve">What I </w:t>
      </w:r>
      <w:r w:rsidR="006C118D" w:rsidRPr="005B1EE1">
        <w:rPr>
          <w:rFonts w:ascii="Helvetica" w:hAnsi="Helvetica"/>
          <w:u w:val="single"/>
        </w:rPr>
        <w:t>want</w:t>
      </w:r>
      <w:r w:rsidR="006C118D" w:rsidRPr="005B1EE1">
        <w:rPr>
          <w:rFonts w:ascii="Helvetica" w:hAnsi="Helvetica"/>
        </w:rPr>
        <w:t xml:space="preserve">: A </w:t>
      </w:r>
      <w:r w:rsidRPr="005B1EE1">
        <w:rPr>
          <w:rFonts w:ascii="Helvetica" w:hAnsi="Helvetica"/>
        </w:rPr>
        <w:t>clear analy</w:t>
      </w:r>
      <w:r w:rsidR="006F0FFA">
        <w:rPr>
          <w:rFonts w:ascii="Helvetica" w:hAnsi="Helvetica"/>
        </w:rPr>
        <w:t>sis</w:t>
      </w:r>
      <w:r w:rsidRPr="005B1EE1">
        <w:rPr>
          <w:rFonts w:ascii="Helvetica" w:hAnsi="Helvetica"/>
        </w:rPr>
        <w:t xml:space="preserve"> </w:t>
      </w:r>
      <w:r w:rsidR="006F0FFA">
        <w:rPr>
          <w:rFonts w:ascii="Helvetica" w:hAnsi="Helvetica"/>
        </w:rPr>
        <w:t xml:space="preserve">of </w:t>
      </w:r>
      <w:r w:rsidRPr="005B1EE1">
        <w:rPr>
          <w:rFonts w:ascii="Helvetica" w:hAnsi="Helvetica"/>
        </w:rPr>
        <w:t xml:space="preserve">the thoughts and ideas found in this magazine. </w:t>
      </w:r>
      <w:r w:rsidRPr="005B1EE1">
        <w:rPr>
          <w:rFonts w:ascii="Helvetica" w:hAnsi="Helvetica"/>
          <w:u w:val="single"/>
        </w:rPr>
        <w:t>What I do not want</w:t>
      </w:r>
      <w:r w:rsidRPr="005B1EE1">
        <w:rPr>
          <w:rFonts w:ascii="Helvetica" w:hAnsi="Helvetica"/>
        </w:rPr>
        <w:t xml:space="preserve">: A </w:t>
      </w:r>
      <w:r w:rsidR="00F921BC" w:rsidRPr="005B1EE1">
        <w:rPr>
          <w:rFonts w:ascii="Helvetica" w:hAnsi="Helvetica"/>
        </w:rPr>
        <w:t xml:space="preserve">summary of everything in its </w:t>
      </w:r>
      <w:r w:rsidRPr="005B1EE1">
        <w:rPr>
          <w:rFonts w:ascii="Helvetica" w:hAnsi="Helvetica"/>
        </w:rPr>
        <w:t>pages. It is not enough to say that that it had a soap advertisement, followed by an advertisement for hand lotion</w:t>
      </w:r>
      <w:r w:rsidR="00680740" w:rsidRPr="005B1EE1">
        <w:rPr>
          <w:rFonts w:ascii="Helvetica" w:hAnsi="Helvetica"/>
        </w:rPr>
        <w:t>, followed an article about a television star</w:t>
      </w:r>
      <w:r w:rsidRPr="005B1EE1">
        <w:rPr>
          <w:rFonts w:ascii="Helvetica" w:hAnsi="Helvetica"/>
        </w:rPr>
        <w:t>. Look at those ads</w:t>
      </w:r>
      <w:r w:rsidR="00914BAA" w:rsidRPr="005B1EE1">
        <w:rPr>
          <w:rFonts w:ascii="Helvetica" w:hAnsi="Helvetica"/>
        </w:rPr>
        <w:t xml:space="preserve"> and articles</w:t>
      </w:r>
      <w:r w:rsidRPr="005B1EE1">
        <w:rPr>
          <w:rFonts w:ascii="Helvetica" w:hAnsi="Helvetica"/>
        </w:rPr>
        <w:t>—</w:t>
      </w:r>
      <w:r w:rsidR="00B13E21" w:rsidRPr="005B1EE1">
        <w:rPr>
          <w:rFonts w:ascii="Helvetica" w:hAnsi="Helvetica"/>
        </w:rPr>
        <w:t xml:space="preserve">to </w:t>
      </w:r>
      <w:r w:rsidRPr="005B1EE1">
        <w:rPr>
          <w:rFonts w:ascii="Helvetica" w:hAnsi="Helvetica"/>
        </w:rPr>
        <w:t>who</w:t>
      </w:r>
      <w:r w:rsidR="00F83EC4" w:rsidRPr="005B1EE1">
        <w:rPr>
          <w:rFonts w:ascii="Helvetica" w:hAnsi="Helvetica"/>
        </w:rPr>
        <w:t>m</w:t>
      </w:r>
      <w:r w:rsidRPr="005B1EE1">
        <w:rPr>
          <w:rFonts w:ascii="Helvetica" w:hAnsi="Helvetica"/>
        </w:rPr>
        <w:t xml:space="preserve"> d</w:t>
      </w:r>
      <w:r w:rsidR="00B13E21" w:rsidRPr="005B1EE1">
        <w:rPr>
          <w:rFonts w:ascii="Helvetica" w:hAnsi="Helvetica"/>
        </w:rPr>
        <w:t>o you think they are speaking</w:t>
      </w:r>
      <w:r w:rsidRPr="005B1EE1">
        <w:rPr>
          <w:rFonts w:ascii="Helvetica" w:hAnsi="Helvetica"/>
        </w:rPr>
        <w:t>? Is that who we are to assume is the magazine’s intended reader?</w:t>
      </w:r>
      <w:r w:rsidR="00E7517D" w:rsidRPr="005B1EE1">
        <w:rPr>
          <w:rFonts w:ascii="Helvetica" w:hAnsi="Helvetica"/>
        </w:rPr>
        <w:t xml:space="preserve"> </w:t>
      </w:r>
    </w:p>
    <w:p w14:paraId="36541238" w14:textId="50960DD9" w:rsidR="00D16D57" w:rsidRPr="005B1EE1" w:rsidRDefault="00D16D57">
      <w:pPr>
        <w:rPr>
          <w:rFonts w:ascii="Helvetica" w:hAnsi="Helvetica"/>
        </w:rPr>
      </w:pPr>
    </w:p>
    <w:p w14:paraId="21F1BA56" w14:textId="661130F1" w:rsidR="00FC5E3F" w:rsidRPr="005B1EE1" w:rsidRDefault="0013377A">
      <w:pPr>
        <w:rPr>
          <w:rFonts w:ascii="Helvetica" w:hAnsi="Helvetica"/>
        </w:rPr>
      </w:pPr>
      <w:r w:rsidRPr="005B1EE1">
        <w:rPr>
          <w:rFonts w:ascii="Helvetica" w:hAnsi="Helvetica"/>
        </w:rPr>
        <w:lastRenderedPageBreak/>
        <w:t>Issue a</w:t>
      </w:r>
      <w:r w:rsidR="00E70133" w:rsidRPr="005B1EE1">
        <w:rPr>
          <w:rFonts w:ascii="Helvetica" w:hAnsi="Helvetica"/>
        </w:rPr>
        <w:t xml:space="preserve">ssignments for </w:t>
      </w:r>
      <w:r w:rsidR="00E70133" w:rsidRPr="005B1EE1">
        <w:rPr>
          <w:rFonts w:ascii="Helvetica" w:hAnsi="Helvetica"/>
          <w:i/>
        </w:rPr>
        <w:t>R</w:t>
      </w:r>
      <w:r w:rsidR="00762988" w:rsidRPr="005B1EE1">
        <w:rPr>
          <w:rFonts w:ascii="Helvetica" w:hAnsi="Helvetica"/>
          <w:i/>
        </w:rPr>
        <w:t xml:space="preserve">adio </w:t>
      </w:r>
      <w:r w:rsidR="002550DB" w:rsidRPr="005B1EE1">
        <w:rPr>
          <w:rFonts w:ascii="Helvetica" w:hAnsi="Helvetica"/>
          <w:i/>
        </w:rPr>
        <w:t xml:space="preserve">and Television </w:t>
      </w:r>
      <w:r w:rsidR="00762988" w:rsidRPr="005B1EE1">
        <w:rPr>
          <w:rFonts w:ascii="Helvetica" w:hAnsi="Helvetica"/>
          <w:i/>
        </w:rPr>
        <w:t>Mirror</w:t>
      </w:r>
      <w:r w:rsidR="004B7DB1" w:rsidRPr="005B1EE1">
        <w:rPr>
          <w:rFonts w:ascii="Helvetica" w:hAnsi="Helvetica"/>
        </w:rPr>
        <w:t xml:space="preserve">. Please be </w:t>
      </w:r>
      <w:r w:rsidR="00FC5E3F" w:rsidRPr="005B1EE1">
        <w:rPr>
          <w:rFonts w:ascii="Helvetica" w:hAnsi="Helvetica"/>
        </w:rPr>
        <w:t xml:space="preserve">aware that these issues </w:t>
      </w:r>
      <w:r w:rsidR="00933764" w:rsidRPr="005B1EE1">
        <w:rPr>
          <w:rFonts w:ascii="Helvetica" w:hAnsi="Helvetica"/>
        </w:rPr>
        <w:t xml:space="preserve">of </w:t>
      </w:r>
      <w:r w:rsidR="00933764" w:rsidRPr="005B1EE1">
        <w:rPr>
          <w:rFonts w:ascii="Helvetica" w:hAnsi="Helvetica"/>
          <w:i/>
        </w:rPr>
        <w:t xml:space="preserve">Radio Mirror </w:t>
      </w:r>
      <w:r w:rsidR="00FC5E3F" w:rsidRPr="005B1EE1">
        <w:rPr>
          <w:rFonts w:ascii="Helvetica" w:hAnsi="Helvetica"/>
        </w:rPr>
        <w:t xml:space="preserve">are bundled on the website. </w:t>
      </w:r>
      <w:r w:rsidR="00E57FA3" w:rsidRPr="005B1EE1">
        <w:rPr>
          <w:rFonts w:ascii="Helvetica" w:hAnsi="Helvetica"/>
        </w:rPr>
        <w:t>You c</w:t>
      </w:r>
      <w:r w:rsidR="004300C4" w:rsidRPr="005B1EE1">
        <w:rPr>
          <w:rFonts w:ascii="Helvetica" w:hAnsi="Helvetica"/>
        </w:rPr>
        <w:t>an either read them on the site</w:t>
      </w:r>
      <w:r w:rsidR="00E57FA3" w:rsidRPr="005B1EE1">
        <w:rPr>
          <w:rFonts w:ascii="Helvetica" w:hAnsi="Helvetica"/>
        </w:rPr>
        <w:t xml:space="preserve"> or download several issues that are bundled together. </w:t>
      </w:r>
      <w:r w:rsidR="00FC5E3F" w:rsidRPr="005B1EE1">
        <w:rPr>
          <w:rFonts w:ascii="Helvetica" w:hAnsi="Helvetica"/>
        </w:rPr>
        <w:t xml:space="preserve">Please pay attention to the issue before you begin reading—If you read the wrong issue, you have not completed the assignment properly. </w:t>
      </w:r>
      <w:r w:rsidR="00E07C97" w:rsidRPr="005B1EE1">
        <w:rPr>
          <w:rFonts w:ascii="Helvetica" w:hAnsi="Helvetica"/>
        </w:rPr>
        <w:t>Please let me know if there is a problem with your issue (incomplete scan, etc.)</w:t>
      </w:r>
      <w:r w:rsidR="00064CB5">
        <w:rPr>
          <w:rFonts w:ascii="Helvetica" w:hAnsi="Helvetica"/>
        </w:rPr>
        <w:t xml:space="preserve"> and I will assign a different issue.</w:t>
      </w:r>
    </w:p>
    <w:p w14:paraId="1570EE72" w14:textId="77777777" w:rsidR="003F6D79" w:rsidRPr="005B1EE1" w:rsidRDefault="003F6D79">
      <w:pPr>
        <w:rPr>
          <w:rFonts w:ascii="Helvetica" w:hAnsi="Helvetica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875"/>
        <w:gridCol w:w="6750"/>
      </w:tblGrid>
      <w:tr w:rsidR="00294A61" w:rsidRPr="005B1EE1" w14:paraId="67255511" w14:textId="77777777" w:rsidTr="006E3DEA">
        <w:tc>
          <w:tcPr>
            <w:tcW w:w="2875" w:type="dxa"/>
          </w:tcPr>
          <w:p w14:paraId="5F3FA410" w14:textId="6B5A775F" w:rsidR="00294A61" w:rsidRPr="005B1EE1" w:rsidRDefault="00AA16FF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Student names here</w:t>
            </w:r>
          </w:p>
        </w:tc>
        <w:tc>
          <w:tcPr>
            <w:tcW w:w="6750" w:type="dxa"/>
          </w:tcPr>
          <w:p w14:paraId="54ED15A4" w14:textId="08089054" w:rsidR="00294A61" w:rsidRPr="005B1EE1" w:rsidRDefault="000976DA" w:rsidP="000976DA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>Volume 41 Issue 2 January 1954</w:t>
            </w:r>
          </w:p>
        </w:tc>
      </w:tr>
      <w:tr w:rsidR="00294A61" w:rsidRPr="005B1EE1" w14:paraId="14AB5EE7" w14:textId="77777777" w:rsidTr="006E3DEA">
        <w:tc>
          <w:tcPr>
            <w:tcW w:w="2875" w:type="dxa"/>
          </w:tcPr>
          <w:p w14:paraId="1E26082E" w14:textId="08A273E5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3414952B" w14:textId="38454DE3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="00294A61" w:rsidRPr="005B1EE1">
              <w:rPr>
                <w:rFonts w:ascii="Helvetica" w:hAnsi="Helvetica"/>
              </w:rPr>
              <w:t>Volume 41 Issue 3 February 1954</w:t>
            </w:r>
          </w:p>
        </w:tc>
      </w:tr>
      <w:tr w:rsidR="00294A61" w:rsidRPr="005B1EE1" w14:paraId="428FD534" w14:textId="77777777" w:rsidTr="006E3DEA">
        <w:tc>
          <w:tcPr>
            <w:tcW w:w="2875" w:type="dxa"/>
          </w:tcPr>
          <w:p w14:paraId="0D6473F3" w14:textId="5B44DFBF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61C0F54F" w14:textId="3BC2D818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="00294A61" w:rsidRPr="005B1EE1">
              <w:rPr>
                <w:rFonts w:ascii="Helvetica" w:hAnsi="Helvetica"/>
              </w:rPr>
              <w:t xml:space="preserve">Volume 41 Issue </w:t>
            </w:r>
            <w:r w:rsidR="00EE3741" w:rsidRPr="005B1EE1">
              <w:rPr>
                <w:rFonts w:ascii="Helvetica" w:hAnsi="Helvetica"/>
              </w:rPr>
              <w:t>4 March 1954</w:t>
            </w:r>
          </w:p>
        </w:tc>
      </w:tr>
      <w:tr w:rsidR="00294A61" w:rsidRPr="005B1EE1" w14:paraId="5452A3D0" w14:textId="77777777" w:rsidTr="006E3DEA">
        <w:tc>
          <w:tcPr>
            <w:tcW w:w="2875" w:type="dxa"/>
          </w:tcPr>
          <w:p w14:paraId="22F30F3F" w14:textId="7C488E21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619CB82E" w14:textId="4DF147D4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="00294A61" w:rsidRPr="005B1EE1">
              <w:rPr>
                <w:rFonts w:ascii="Helvetica" w:hAnsi="Helvetica"/>
              </w:rPr>
              <w:t xml:space="preserve">Volume 41 Issue </w:t>
            </w:r>
            <w:r w:rsidR="00702511" w:rsidRPr="005B1EE1">
              <w:rPr>
                <w:rFonts w:ascii="Helvetica" w:hAnsi="Helvetica"/>
              </w:rPr>
              <w:t>5 April 1954</w:t>
            </w:r>
          </w:p>
        </w:tc>
      </w:tr>
      <w:tr w:rsidR="00294A61" w:rsidRPr="005B1EE1" w14:paraId="7B62C83E" w14:textId="77777777" w:rsidTr="006E3DEA">
        <w:tc>
          <w:tcPr>
            <w:tcW w:w="2875" w:type="dxa"/>
          </w:tcPr>
          <w:p w14:paraId="01633A02" w14:textId="06818FD6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56B5113A" w14:textId="764393E1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41 Issue </w:t>
            </w:r>
            <w:r w:rsidRPr="005B1EE1">
              <w:rPr>
                <w:rFonts w:ascii="Helvetica" w:hAnsi="Helvetica"/>
              </w:rPr>
              <w:t>6 May 1954</w:t>
            </w:r>
          </w:p>
        </w:tc>
      </w:tr>
      <w:tr w:rsidR="00294A61" w:rsidRPr="005B1EE1" w14:paraId="16E85080" w14:textId="77777777" w:rsidTr="006E3DEA">
        <w:tc>
          <w:tcPr>
            <w:tcW w:w="2875" w:type="dxa"/>
          </w:tcPr>
          <w:p w14:paraId="17A8E697" w14:textId="3377C45B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45A2F045" w14:textId="6BDBB725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77453B" w:rsidRPr="005B1EE1">
              <w:rPr>
                <w:rFonts w:ascii="Helvetica" w:hAnsi="Helvetica"/>
              </w:rPr>
              <w:t>42</w:t>
            </w:r>
            <w:r w:rsidR="00294A61" w:rsidRPr="005B1EE1">
              <w:rPr>
                <w:rFonts w:ascii="Helvetica" w:hAnsi="Helvetica"/>
              </w:rPr>
              <w:t xml:space="preserve"> Issue </w:t>
            </w:r>
            <w:r w:rsidR="0077453B" w:rsidRPr="005B1EE1">
              <w:rPr>
                <w:rFonts w:ascii="Helvetica" w:hAnsi="Helvetica"/>
              </w:rPr>
              <w:t>1 June 1954</w:t>
            </w:r>
          </w:p>
        </w:tc>
      </w:tr>
      <w:tr w:rsidR="00294A61" w:rsidRPr="005B1EE1" w14:paraId="415BC3BA" w14:textId="77777777" w:rsidTr="006E3DEA">
        <w:tc>
          <w:tcPr>
            <w:tcW w:w="2875" w:type="dxa"/>
          </w:tcPr>
          <w:p w14:paraId="6964F246" w14:textId="14B4B911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60AF54F9" w14:textId="25F55BDC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150462" w:rsidRPr="005B1EE1">
              <w:rPr>
                <w:rFonts w:ascii="Helvetica" w:hAnsi="Helvetica"/>
              </w:rPr>
              <w:t>42</w:t>
            </w:r>
            <w:r w:rsidR="00294A61" w:rsidRPr="005B1EE1">
              <w:rPr>
                <w:rFonts w:ascii="Helvetica" w:hAnsi="Helvetica"/>
              </w:rPr>
              <w:t xml:space="preserve"> Issue 2</w:t>
            </w:r>
            <w:r w:rsidR="00150462" w:rsidRPr="005B1EE1">
              <w:rPr>
                <w:rFonts w:ascii="Helvetica" w:hAnsi="Helvetica"/>
              </w:rPr>
              <w:t xml:space="preserve"> July 1954</w:t>
            </w:r>
          </w:p>
        </w:tc>
      </w:tr>
      <w:tr w:rsidR="00294A61" w:rsidRPr="005B1EE1" w14:paraId="25089D27" w14:textId="77777777" w:rsidTr="006E3DEA">
        <w:tc>
          <w:tcPr>
            <w:tcW w:w="2875" w:type="dxa"/>
          </w:tcPr>
          <w:p w14:paraId="7870864A" w14:textId="742C8B21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0FDCCF47" w14:textId="409227B1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150462" w:rsidRPr="005B1EE1">
              <w:rPr>
                <w:rFonts w:ascii="Helvetica" w:hAnsi="Helvetica"/>
              </w:rPr>
              <w:t>42</w:t>
            </w:r>
            <w:r w:rsidR="00294A61" w:rsidRPr="005B1EE1">
              <w:rPr>
                <w:rFonts w:ascii="Helvetica" w:hAnsi="Helvetica"/>
              </w:rPr>
              <w:t xml:space="preserve"> Issue </w:t>
            </w:r>
            <w:r w:rsidR="00150462" w:rsidRPr="005B1EE1">
              <w:rPr>
                <w:rFonts w:ascii="Helvetica" w:hAnsi="Helvetica"/>
              </w:rPr>
              <w:t>3 August 1954</w:t>
            </w:r>
          </w:p>
        </w:tc>
      </w:tr>
      <w:tr w:rsidR="00294A61" w:rsidRPr="005B1EE1" w14:paraId="2D5BCA0C" w14:textId="77777777" w:rsidTr="006E3DEA">
        <w:tc>
          <w:tcPr>
            <w:tcW w:w="2875" w:type="dxa"/>
          </w:tcPr>
          <w:p w14:paraId="5681AA26" w14:textId="6BE2558A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47694A7F" w14:textId="04BB43C7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150462" w:rsidRPr="005B1EE1">
              <w:rPr>
                <w:rFonts w:ascii="Helvetica" w:hAnsi="Helvetica"/>
              </w:rPr>
              <w:t>42</w:t>
            </w:r>
            <w:r w:rsidR="00294A61" w:rsidRPr="005B1EE1">
              <w:rPr>
                <w:rFonts w:ascii="Helvetica" w:hAnsi="Helvetica"/>
              </w:rPr>
              <w:t xml:space="preserve"> Issue </w:t>
            </w:r>
            <w:r w:rsidR="00150462" w:rsidRPr="005B1EE1">
              <w:rPr>
                <w:rFonts w:ascii="Helvetica" w:hAnsi="Helvetica"/>
              </w:rPr>
              <w:t>4 September 1954</w:t>
            </w:r>
          </w:p>
        </w:tc>
      </w:tr>
      <w:tr w:rsidR="00294A61" w:rsidRPr="005B1EE1" w14:paraId="3446BFE8" w14:textId="77777777" w:rsidTr="006E3DEA">
        <w:tc>
          <w:tcPr>
            <w:tcW w:w="2875" w:type="dxa"/>
          </w:tcPr>
          <w:p w14:paraId="3562F505" w14:textId="64F88658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305E7F4F" w14:textId="3E2C9F7D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150462" w:rsidRPr="005B1EE1">
              <w:rPr>
                <w:rFonts w:ascii="Helvetica" w:hAnsi="Helvetica"/>
              </w:rPr>
              <w:t>42</w:t>
            </w:r>
            <w:r w:rsidR="00294A61" w:rsidRPr="005B1EE1">
              <w:rPr>
                <w:rFonts w:ascii="Helvetica" w:hAnsi="Helvetica"/>
              </w:rPr>
              <w:t xml:space="preserve"> Issue </w:t>
            </w:r>
            <w:r w:rsidR="00150462" w:rsidRPr="005B1EE1">
              <w:rPr>
                <w:rFonts w:ascii="Helvetica" w:hAnsi="Helvetica"/>
              </w:rPr>
              <w:t>5 October 1954</w:t>
            </w:r>
          </w:p>
        </w:tc>
      </w:tr>
      <w:tr w:rsidR="00294A61" w:rsidRPr="005B1EE1" w14:paraId="2377182C" w14:textId="77777777" w:rsidTr="006E3DEA">
        <w:tc>
          <w:tcPr>
            <w:tcW w:w="2875" w:type="dxa"/>
          </w:tcPr>
          <w:p w14:paraId="193D08B1" w14:textId="2D46B782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558326DF" w14:textId="085E8955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150462" w:rsidRPr="005B1EE1">
              <w:rPr>
                <w:rFonts w:ascii="Helvetica" w:hAnsi="Helvetica"/>
              </w:rPr>
              <w:t>42</w:t>
            </w:r>
            <w:r w:rsidR="00294A61" w:rsidRPr="005B1EE1">
              <w:rPr>
                <w:rFonts w:ascii="Helvetica" w:hAnsi="Helvetica"/>
              </w:rPr>
              <w:t xml:space="preserve"> Issue </w:t>
            </w:r>
            <w:r w:rsidR="00150462" w:rsidRPr="005B1EE1">
              <w:rPr>
                <w:rFonts w:ascii="Helvetica" w:hAnsi="Helvetica"/>
              </w:rPr>
              <w:t>6 November 1954</w:t>
            </w:r>
          </w:p>
        </w:tc>
      </w:tr>
      <w:tr w:rsidR="00294A61" w:rsidRPr="005B1EE1" w14:paraId="3A132841" w14:textId="77777777" w:rsidTr="006E3DEA">
        <w:tc>
          <w:tcPr>
            <w:tcW w:w="2875" w:type="dxa"/>
          </w:tcPr>
          <w:p w14:paraId="2AE71DB0" w14:textId="0CFAD264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7F6AAA45" w14:textId="6948AB55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150462" w:rsidRPr="005B1EE1">
              <w:rPr>
                <w:rFonts w:ascii="Helvetica" w:hAnsi="Helvetica"/>
              </w:rPr>
              <w:t>43</w:t>
            </w:r>
            <w:r w:rsidR="00294A61" w:rsidRPr="005B1EE1">
              <w:rPr>
                <w:rFonts w:ascii="Helvetica" w:hAnsi="Helvetica"/>
              </w:rPr>
              <w:t xml:space="preserve"> Issue </w:t>
            </w:r>
            <w:r w:rsidR="00150462" w:rsidRPr="005B1EE1">
              <w:rPr>
                <w:rFonts w:ascii="Helvetica" w:hAnsi="Helvetica"/>
              </w:rPr>
              <w:t>1 December 1954</w:t>
            </w:r>
          </w:p>
        </w:tc>
      </w:tr>
      <w:tr w:rsidR="00294A61" w:rsidRPr="005B1EE1" w14:paraId="760EB464" w14:textId="77777777" w:rsidTr="006E3DEA">
        <w:tc>
          <w:tcPr>
            <w:tcW w:w="2875" w:type="dxa"/>
          </w:tcPr>
          <w:p w14:paraId="0BFC23F4" w14:textId="0D6609D8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62FBEF0D" w14:textId="73F755B4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150462" w:rsidRPr="005B1EE1">
              <w:rPr>
                <w:rFonts w:ascii="Helvetica" w:hAnsi="Helvetica"/>
              </w:rPr>
              <w:t>43</w:t>
            </w:r>
            <w:r w:rsidR="00294A61" w:rsidRPr="005B1EE1">
              <w:rPr>
                <w:rFonts w:ascii="Helvetica" w:hAnsi="Helvetica"/>
              </w:rPr>
              <w:t xml:space="preserve"> Issue 2</w:t>
            </w:r>
            <w:r w:rsidR="00150462" w:rsidRPr="005B1EE1">
              <w:rPr>
                <w:rFonts w:ascii="Helvetica" w:hAnsi="Helvetica"/>
              </w:rPr>
              <w:t xml:space="preserve"> January 1955</w:t>
            </w:r>
          </w:p>
        </w:tc>
      </w:tr>
      <w:tr w:rsidR="00294A61" w:rsidRPr="005B1EE1" w14:paraId="69ADF1C8" w14:textId="77777777" w:rsidTr="006E3DEA">
        <w:tc>
          <w:tcPr>
            <w:tcW w:w="2875" w:type="dxa"/>
          </w:tcPr>
          <w:p w14:paraId="2D2B4509" w14:textId="1E9449D6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7004228A" w14:textId="1B9C0227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>Radio-TV</w:t>
            </w:r>
            <w:r w:rsidR="00294A61" w:rsidRPr="005B1EE1">
              <w:rPr>
                <w:rFonts w:ascii="Helvetica" w:hAnsi="Helvetica"/>
                <w:i/>
              </w:rPr>
              <w:t xml:space="preserve"> 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150462" w:rsidRPr="005B1EE1">
              <w:rPr>
                <w:rFonts w:ascii="Helvetica" w:hAnsi="Helvetica"/>
              </w:rPr>
              <w:t>43</w:t>
            </w:r>
            <w:r w:rsidR="00294A61" w:rsidRPr="005B1EE1">
              <w:rPr>
                <w:rFonts w:ascii="Helvetica" w:hAnsi="Helvetica"/>
              </w:rPr>
              <w:t xml:space="preserve"> Issue </w:t>
            </w:r>
            <w:r w:rsidR="00150462" w:rsidRPr="005B1EE1">
              <w:rPr>
                <w:rFonts w:ascii="Helvetica" w:hAnsi="Helvetica"/>
              </w:rPr>
              <w:t>3 February 1955</w:t>
            </w:r>
          </w:p>
        </w:tc>
      </w:tr>
      <w:tr w:rsidR="00294A61" w:rsidRPr="005B1EE1" w14:paraId="3FCB1C07" w14:textId="77777777" w:rsidTr="006E3DEA">
        <w:tc>
          <w:tcPr>
            <w:tcW w:w="2875" w:type="dxa"/>
          </w:tcPr>
          <w:p w14:paraId="512163FE" w14:textId="39E14A38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0905D50D" w14:textId="4B0B633D" w:rsidR="00294A61" w:rsidRPr="005B1EE1" w:rsidRDefault="000976DA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150462" w:rsidRPr="005B1EE1">
              <w:rPr>
                <w:rFonts w:ascii="Helvetica" w:hAnsi="Helvetica"/>
              </w:rPr>
              <w:t>43</w:t>
            </w:r>
            <w:r w:rsidR="00294A61" w:rsidRPr="005B1EE1">
              <w:rPr>
                <w:rFonts w:ascii="Helvetica" w:hAnsi="Helvetica"/>
              </w:rPr>
              <w:t xml:space="preserve"> Issue </w:t>
            </w:r>
            <w:r w:rsidR="00150462" w:rsidRPr="005B1EE1">
              <w:rPr>
                <w:rFonts w:ascii="Helvetica" w:hAnsi="Helvetica"/>
              </w:rPr>
              <w:t>4 March 1955</w:t>
            </w:r>
          </w:p>
        </w:tc>
      </w:tr>
      <w:tr w:rsidR="00294A61" w:rsidRPr="005B1EE1" w14:paraId="1AAC500B" w14:textId="77777777" w:rsidTr="006E3DEA">
        <w:tc>
          <w:tcPr>
            <w:tcW w:w="2875" w:type="dxa"/>
          </w:tcPr>
          <w:p w14:paraId="6DFF1D3E" w14:textId="12E91805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6F11D885" w14:textId="69D96F3C" w:rsidR="00294A61" w:rsidRPr="005B1EE1" w:rsidRDefault="00150462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>Volume 43 Issue 5 April 1955</w:t>
            </w:r>
          </w:p>
        </w:tc>
      </w:tr>
      <w:tr w:rsidR="00294A61" w:rsidRPr="005B1EE1" w14:paraId="581A9142" w14:textId="77777777" w:rsidTr="006E3DEA">
        <w:tc>
          <w:tcPr>
            <w:tcW w:w="2875" w:type="dxa"/>
          </w:tcPr>
          <w:p w14:paraId="5F8774DC" w14:textId="134B2AD8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6A9B04F8" w14:textId="0EDFD6CE" w:rsidR="00294A61" w:rsidRPr="005B1EE1" w:rsidRDefault="00150462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>Volume 43 Issue 6 May 1955</w:t>
            </w:r>
          </w:p>
        </w:tc>
      </w:tr>
      <w:tr w:rsidR="00294A61" w:rsidRPr="005B1EE1" w14:paraId="25232FCE" w14:textId="77777777" w:rsidTr="006E3DEA">
        <w:tc>
          <w:tcPr>
            <w:tcW w:w="2875" w:type="dxa"/>
          </w:tcPr>
          <w:p w14:paraId="0E4371CA" w14:textId="45B76EB2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4C70F992" w14:textId="413D371C" w:rsidR="00294A61" w:rsidRPr="005B1EE1" w:rsidRDefault="00150462" w:rsidP="00A877EB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 xml:space="preserve">Volume </w:t>
            </w:r>
            <w:r w:rsidR="00F42090" w:rsidRPr="005B1EE1">
              <w:rPr>
                <w:rFonts w:ascii="Helvetica" w:hAnsi="Helvetica"/>
              </w:rPr>
              <w:t>44</w:t>
            </w:r>
            <w:r w:rsidRPr="005B1EE1">
              <w:rPr>
                <w:rFonts w:ascii="Helvetica" w:hAnsi="Helvetica"/>
              </w:rPr>
              <w:t xml:space="preserve"> Issue </w:t>
            </w:r>
            <w:r w:rsidR="00F42090" w:rsidRPr="005B1EE1">
              <w:rPr>
                <w:rFonts w:ascii="Helvetica" w:hAnsi="Helvetica"/>
              </w:rPr>
              <w:t>1 June 1955</w:t>
            </w:r>
          </w:p>
        </w:tc>
      </w:tr>
      <w:tr w:rsidR="00294A61" w:rsidRPr="005B1EE1" w14:paraId="0C6BA2CC" w14:textId="77777777" w:rsidTr="006E3DEA">
        <w:tc>
          <w:tcPr>
            <w:tcW w:w="2875" w:type="dxa"/>
          </w:tcPr>
          <w:p w14:paraId="51EDBC8A" w14:textId="291E6E6B" w:rsidR="00294A61" w:rsidRPr="005B1EE1" w:rsidRDefault="00294A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2866D7A5" w14:textId="6CA4194E" w:rsidR="00294A61" w:rsidRPr="005B1EE1" w:rsidRDefault="000976DA" w:rsidP="000976DA">
            <w:pPr>
              <w:spacing w:line="276" w:lineRule="auto"/>
              <w:rPr>
                <w:rFonts w:ascii="Helvetica" w:hAnsi="Helvetica"/>
              </w:rPr>
            </w:pPr>
            <w:r w:rsidRPr="005B1EE1">
              <w:rPr>
                <w:rFonts w:ascii="Helvetica" w:hAnsi="Helvetica"/>
                <w:i/>
              </w:rPr>
              <w:t xml:space="preserve">Radio-TV </w:t>
            </w:r>
            <w:r w:rsidR="00294A61" w:rsidRPr="005B1EE1">
              <w:rPr>
                <w:rFonts w:ascii="Helvetica" w:hAnsi="Helvetica"/>
                <w:i/>
              </w:rPr>
              <w:t xml:space="preserve">Mirror </w:t>
            </w:r>
            <w:r w:rsidR="00294A61" w:rsidRPr="005B1EE1">
              <w:rPr>
                <w:rFonts w:ascii="Helvetica" w:hAnsi="Helvetica"/>
              </w:rPr>
              <w:t xml:space="preserve">Volume </w:t>
            </w:r>
            <w:r w:rsidR="00F42090" w:rsidRPr="005B1EE1">
              <w:rPr>
                <w:rFonts w:ascii="Helvetica" w:hAnsi="Helvetica"/>
              </w:rPr>
              <w:t>44</w:t>
            </w:r>
            <w:r w:rsidR="00294A61" w:rsidRPr="005B1EE1">
              <w:rPr>
                <w:rFonts w:ascii="Helvetica" w:hAnsi="Helvetica"/>
              </w:rPr>
              <w:t xml:space="preserve"> Issue 2</w:t>
            </w:r>
            <w:r w:rsidR="008F6661" w:rsidRPr="005B1EE1">
              <w:rPr>
                <w:rFonts w:ascii="Helvetica" w:hAnsi="Helvetica"/>
              </w:rPr>
              <w:t xml:space="preserve"> July 1955</w:t>
            </w:r>
          </w:p>
        </w:tc>
      </w:tr>
      <w:tr w:rsidR="008F6661" w:rsidRPr="005B1EE1" w14:paraId="294B892D" w14:textId="77777777" w:rsidTr="006E3DEA">
        <w:tc>
          <w:tcPr>
            <w:tcW w:w="2875" w:type="dxa"/>
          </w:tcPr>
          <w:p w14:paraId="3DC27158" w14:textId="0F7ECADA" w:rsidR="008F6661" w:rsidRPr="005B1EE1" w:rsidRDefault="008F66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67830B0B" w14:textId="7F7EFD2F" w:rsidR="008F6661" w:rsidRPr="005B1EE1" w:rsidRDefault="008F6661" w:rsidP="000976DA">
            <w:pPr>
              <w:spacing w:line="276" w:lineRule="auto"/>
              <w:rPr>
                <w:rFonts w:ascii="Helvetica" w:hAnsi="Helvetica"/>
                <w:i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>Volume 44</w:t>
            </w:r>
            <w:r w:rsidR="00D220B7" w:rsidRPr="005B1EE1">
              <w:rPr>
                <w:rFonts w:ascii="Helvetica" w:hAnsi="Helvetica"/>
              </w:rPr>
              <w:t xml:space="preserve"> Issue 3 August </w:t>
            </w:r>
            <w:r w:rsidRPr="005B1EE1">
              <w:rPr>
                <w:rFonts w:ascii="Helvetica" w:hAnsi="Helvetica"/>
              </w:rPr>
              <w:t>1955</w:t>
            </w:r>
          </w:p>
        </w:tc>
      </w:tr>
      <w:tr w:rsidR="008F6661" w:rsidRPr="005B1EE1" w14:paraId="1BF99A4A" w14:textId="77777777" w:rsidTr="006E3DEA">
        <w:tc>
          <w:tcPr>
            <w:tcW w:w="2875" w:type="dxa"/>
          </w:tcPr>
          <w:p w14:paraId="794321C2" w14:textId="0E38C7B8" w:rsidR="008F6661" w:rsidRPr="005B1EE1" w:rsidRDefault="008F66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1F730E55" w14:textId="1BB04A48" w:rsidR="008F6661" w:rsidRPr="005B1EE1" w:rsidRDefault="008F6661" w:rsidP="000976DA">
            <w:pPr>
              <w:spacing w:line="276" w:lineRule="auto"/>
              <w:rPr>
                <w:rFonts w:ascii="Helvetica" w:hAnsi="Helvetica"/>
                <w:i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>Volume 44</w:t>
            </w:r>
            <w:r w:rsidR="00D220B7" w:rsidRPr="005B1EE1">
              <w:rPr>
                <w:rFonts w:ascii="Helvetica" w:hAnsi="Helvetica"/>
              </w:rPr>
              <w:t xml:space="preserve"> Issue 4 September </w:t>
            </w:r>
            <w:r w:rsidRPr="005B1EE1">
              <w:rPr>
                <w:rFonts w:ascii="Helvetica" w:hAnsi="Helvetica"/>
              </w:rPr>
              <w:t>1955</w:t>
            </w:r>
          </w:p>
        </w:tc>
      </w:tr>
      <w:tr w:rsidR="008F6661" w:rsidRPr="005B1EE1" w14:paraId="2923B05E" w14:textId="77777777" w:rsidTr="006E3DEA">
        <w:tc>
          <w:tcPr>
            <w:tcW w:w="2875" w:type="dxa"/>
          </w:tcPr>
          <w:p w14:paraId="41504950" w14:textId="33528C00" w:rsidR="008F6661" w:rsidRPr="005B1EE1" w:rsidRDefault="008F66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40196425" w14:textId="0AE8B3A2" w:rsidR="008F6661" w:rsidRPr="005B1EE1" w:rsidRDefault="008F6661" w:rsidP="000976DA">
            <w:pPr>
              <w:spacing w:line="276" w:lineRule="auto"/>
              <w:rPr>
                <w:rFonts w:ascii="Helvetica" w:hAnsi="Helvetica"/>
                <w:i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>Volume 44</w:t>
            </w:r>
            <w:r w:rsidR="00D220B7" w:rsidRPr="005B1EE1">
              <w:rPr>
                <w:rFonts w:ascii="Helvetica" w:hAnsi="Helvetica"/>
              </w:rPr>
              <w:t xml:space="preserve"> Issue 5</w:t>
            </w:r>
            <w:r w:rsidR="00A64584" w:rsidRPr="005B1EE1">
              <w:rPr>
                <w:rFonts w:ascii="Helvetica" w:hAnsi="Helvetica"/>
              </w:rPr>
              <w:t xml:space="preserve"> October</w:t>
            </w:r>
            <w:r w:rsidRPr="005B1EE1">
              <w:rPr>
                <w:rFonts w:ascii="Helvetica" w:hAnsi="Helvetica"/>
              </w:rPr>
              <w:t xml:space="preserve"> 1955</w:t>
            </w:r>
          </w:p>
        </w:tc>
      </w:tr>
      <w:tr w:rsidR="008F6661" w:rsidRPr="005B1EE1" w14:paraId="3EE642CB" w14:textId="77777777" w:rsidTr="006E3DEA">
        <w:tc>
          <w:tcPr>
            <w:tcW w:w="2875" w:type="dxa"/>
          </w:tcPr>
          <w:p w14:paraId="1A7ED1E1" w14:textId="00D1B1A6" w:rsidR="008F6661" w:rsidRPr="005B1EE1" w:rsidRDefault="008F6661" w:rsidP="009D6C65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0E466D92" w14:textId="1C3FF69D" w:rsidR="008F6661" w:rsidRPr="005B1EE1" w:rsidRDefault="008F6661" w:rsidP="00A64584">
            <w:pPr>
              <w:spacing w:line="276" w:lineRule="auto"/>
              <w:rPr>
                <w:rFonts w:ascii="Helvetica" w:hAnsi="Helvetica"/>
                <w:i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>Volume 44</w:t>
            </w:r>
            <w:r w:rsidR="00D220B7" w:rsidRPr="005B1EE1">
              <w:rPr>
                <w:rFonts w:ascii="Helvetica" w:hAnsi="Helvetica"/>
              </w:rPr>
              <w:t xml:space="preserve"> Issue 6</w:t>
            </w:r>
            <w:r w:rsidRPr="005B1EE1">
              <w:rPr>
                <w:rFonts w:ascii="Helvetica" w:hAnsi="Helvetica"/>
              </w:rPr>
              <w:t xml:space="preserve"> </w:t>
            </w:r>
            <w:r w:rsidR="00A64584" w:rsidRPr="005B1EE1">
              <w:rPr>
                <w:rFonts w:ascii="Helvetica" w:hAnsi="Helvetica"/>
              </w:rPr>
              <w:t xml:space="preserve">November </w:t>
            </w:r>
            <w:r w:rsidRPr="005B1EE1">
              <w:rPr>
                <w:rFonts w:ascii="Helvetica" w:hAnsi="Helvetica"/>
              </w:rPr>
              <w:t>1955</w:t>
            </w:r>
          </w:p>
        </w:tc>
      </w:tr>
      <w:tr w:rsidR="00406486" w:rsidRPr="005B1EE1" w14:paraId="670B41A3" w14:textId="77777777" w:rsidTr="006E3DEA">
        <w:tc>
          <w:tcPr>
            <w:tcW w:w="2875" w:type="dxa"/>
          </w:tcPr>
          <w:p w14:paraId="40B038C4" w14:textId="0798D206" w:rsidR="00406486" w:rsidRPr="005B1EE1" w:rsidRDefault="00406486" w:rsidP="00406486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437E8042" w14:textId="4D677576" w:rsidR="00406486" w:rsidRPr="005B1EE1" w:rsidRDefault="00406486" w:rsidP="00406486">
            <w:pPr>
              <w:spacing w:line="276" w:lineRule="auto"/>
              <w:rPr>
                <w:rFonts w:ascii="Helvetica" w:hAnsi="Helvetica"/>
                <w:i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>Volume 45 Issue 1 December 1955</w:t>
            </w:r>
          </w:p>
        </w:tc>
      </w:tr>
      <w:tr w:rsidR="00406486" w:rsidRPr="005B1EE1" w14:paraId="2314EA5A" w14:textId="77777777" w:rsidTr="006E3DEA">
        <w:tc>
          <w:tcPr>
            <w:tcW w:w="2875" w:type="dxa"/>
          </w:tcPr>
          <w:p w14:paraId="2135C27D" w14:textId="0CBDE3CF" w:rsidR="00406486" w:rsidRDefault="00406486" w:rsidP="00406486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2672F45A" w14:textId="64C0210C" w:rsidR="00406486" w:rsidRPr="005B1EE1" w:rsidRDefault="00406486" w:rsidP="00406486">
            <w:pPr>
              <w:spacing w:line="276" w:lineRule="auto"/>
              <w:rPr>
                <w:rFonts w:ascii="Helvetica" w:hAnsi="Helvetica"/>
                <w:i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 xml:space="preserve">Volume 45 Issue </w:t>
            </w:r>
            <w:r>
              <w:rPr>
                <w:rFonts w:ascii="Helvetica" w:hAnsi="Helvetica"/>
              </w:rPr>
              <w:t>2</w:t>
            </w:r>
            <w:r w:rsidRPr="005B1EE1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January 1956</w:t>
            </w:r>
          </w:p>
        </w:tc>
      </w:tr>
      <w:tr w:rsidR="00406486" w:rsidRPr="005B1EE1" w14:paraId="1552941C" w14:textId="77777777" w:rsidTr="006E3DEA">
        <w:tc>
          <w:tcPr>
            <w:tcW w:w="2875" w:type="dxa"/>
          </w:tcPr>
          <w:p w14:paraId="597FC38C" w14:textId="6BD940F2" w:rsidR="00406486" w:rsidRDefault="00406486" w:rsidP="00406486">
            <w:pPr>
              <w:spacing w:line="276" w:lineRule="auto"/>
              <w:ind w:left="360"/>
              <w:rPr>
                <w:rFonts w:ascii="Helvetica" w:hAnsi="Helvetica"/>
              </w:rPr>
            </w:pPr>
          </w:p>
        </w:tc>
        <w:tc>
          <w:tcPr>
            <w:tcW w:w="6750" w:type="dxa"/>
          </w:tcPr>
          <w:p w14:paraId="157DC746" w14:textId="1B9E3D04" w:rsidR="00406486" w:rsidRPr="005B1EE1" w:rsidRDefault="00406486" w:rsidP="00406486">
            <w:pPr>
              <w:spacing w:line="276" w:lineRule="auto"/>
              <w:rPr>
                <w:rFonts w:ascii="Helvetica" w:hAnsi="Helvetica"/>
                <w:i/>
              </w:rPr>
            </w:pPr>
            <w:r w:rsidRPr="005B1EE1">
              <w:rPr>
                <w:rFonts w:ascii="Helvetica" w:hAnsi="Helvetica"/>
                <w:i/>
              </w:rPr>
              <w:t xml:space="preserve">Radio-TV Mirror </w:t>
            </w:r>
            <w:r w:rsidRPr="005B1EE1">
              <w:rPr>
                <w:rFonts w:ascii="Helvetica" w:hAnsi="Helvetica"/>
              </w:rPr>
              <w:t xml:space="preserve">Volume 45 Issue </w:t>
            </w:r>
            <w:r>
              <w:rPr>
                <w:rFonts w:ascii="Helvetica" w:hAnsi="Helvetica"/>
              </w:rPr>
              <w:t>3</w:t>
            </w:r>
            <w:r w:rsidRPr="005B1EE1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February 1956</w:t>
            </w:r>
          </w:p>
        </w:tc>
      </w:tr>
    </w:tbl>
    <w:p w14:paraId="28E18AAF" w14:textId="77777777" w:rsidR="00777956" w:rsidRPr="005B1EE1" w:rsidRDefault="00777956">
      <w:pPr>
        <w:rPr>
          <w:rFonts w:ascii="Helvetica" w:hAnsi="Helvetica"/>
        </w:rPr>
      </w:pPr>
    </w:p>
    <w:p w14:paraId="517FEC3E" w14:textId="77777777" w:rsidR="00162B48" w:rsidRPr="005B1EE1" w:rsidRDefault="00162B48" w:rsidP="009B6D33">
      <w:pPr>
        <w:spacing w:line="360" w:lineRule="auto"/>
        <w:rPr>
          <w:rFonts w:ascii="Helvetica" w:hAnsi="Helvetica"/>
        </w:rPr>
      </w:pPr>
    </w:p>
    <w:sectPr w:rsidR="00162B48" w:rsidRPr="005B1EE1" w:rsidSect="00162B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B57BC"/>
    <w:multiLevelType w:val="hybridMultilevel"/>
    <w:tmpl w:val="1C40351C"/>
    <w:lvl w:ilvl="0" w:tplc="06F2E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6A32D4"/>
    <w:multiLevelType w:val="hybridMultilevel"/>
    <w:tmpl w:val="3C920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9F"/>
    <w:rsid w:val="00004270"/>
    <w:rsid w:val="00033557"/>
    <w:rsid w:val="00034ADC"/>
    <w:rsid w:val="000529F7"/>
    <w:rsid w:val="00064CB5"/>
    <w:rsid w:val="000865D3"/>
    <w:rsid w:val="000976DA"/>
    <w:rsid w:val="000B4A50"/>
    <w:rsid w:val="001215CE"/>
    <w:rsid w:val="00124029"/>
    <w:rsid w:val="0013377A"/>
    <w:rsid w:val="00150462"/>
    <w:rsid w:val="00162B48"/>
    <w:rsid w:val="00167A32"/>
    <w:rsid w:val="00196025"/>
    <w:rsid w:val="001B1D1A"/>
    <w:rsid w:val="001B4B64"/>
    <w:rsid w:val="001C0FF3"/>
    <w:rsid w:val="001C3CA5"/>
    <w:rsid w:val="001E6386"/>
    <w:rsid w:val="001E744B"/>
    <w:rsid w:val="001F6EC0"/>
    <w:rsid w:val="00254C81"/>
    <w:rsid w:val="002550DB"/>
    <w:rsid w:val="002554F5"/>
    <w:rsid w:val="002709C7"/>
    <w:rsid w:val="0027218D"/>
    <w:rsid w:val="00276F08"/>
    <w:rsid w:val="00294A61"/>
    <w:rsid w:val="002B0AB2"/>
    <w:rsid w:val="002D02C1"/>
    <w:rsid w:val="0032492C"/>
    <w:rsid w:val="00343789"/>
    <w:rsid w:val="00345CB2"/>
    <w:rsid w:val="003554D7"/>
    <w:rsid w:val="00364979"/>
    <w:rsid w:val="00364B15"/>
    <w:rsid w:val="00387943"/>
    <w:rsid w:val="003B0694"/>
    <w:rsid w:val="003C5E70"/>
    <w:rsid w:val="003D01F5"/>
    <w:rsid w:val="003E0619"/>
    <w:rsid w:val="003F30EB"/>
    <w:rsid w:val="003F600A"/>
    <w:rsid w:val="003F6D79"/>
    <w:rsid w:val="004013BE"/>
    <w:rsid w:val="00406486"/>
    <w:rsid w:val="0041296D"/>
    <w:rsid w:val="004300C4"/>
    <w:rsid w:val="004301E5"/>
    <w:rsid w:val="004B7DB1"/>
    <w:rsid w:val="004E7FC3"/>
    <w:rsid w:val="005020EF"/>
    <w:rsid w:val="00526B6C"/>
    <w:rsid w:val="005366DC"/>
    <w:rsid w:val="00545220"/>
    <w:rsid w:val="00547F42"/>
    <w:rsid w:val="00567D79"/>
    <w:rsid w:val="00567F1F"/>
    <w:rsid w:val="00584AC3"/>
    <w:rsid w:val="00595821"/>
    <w:rsid w:val="005B1EE1"/>
    <w:rsid w:val="005C6446"/>
    <w:rsid w:val="005E3064"/>
    <w:rsid w:val="00611304"/>
    <w:rsid w:val="00612917"/>
    <w:rsid w:val="00616AE0"/>
    <w:rsid w:val="00621274"/>
    <w:rsid w:val="006311B0"/>
    <w:rsid w:val="00631D5B"/>
    <w:rsid w:val="00637E65"/>
    <w:rsid w:val="006714FA"/>
    <w:rsid w:val="00674662"/>
    <w:rsid w:val="00680178"/>
    <w:rsid w:val="00680740"/>
    <w:rsid w:val="0069269C"/>
    <w:rsid w:val="006C118D"/>
    <w:rsid w:val="006D1903"/>
    <w:rsid w:val="006D30A4"/>
    <w:rsid w:val="006D7E1A"/>
    <w:rsid w:val="006E3DEA"/>
    <w:rsid w:val="006E7CF5"/>
    <w:rsid w:val="006F0FFA"/>
    <w:rsid w:val="006F7A2B"/>
    <w:rsid w:val="00702511"/>
    <w:rsid w:val="00715470"/>
    <w:rsid w:val="007446A0"/>
    <w:rsid w:val="00762988"/>
    <w:rsid w:val="0077453B"/>
    <w:rsid w:val="00777956"/>
    <w:rsid w:val="007A744E"/>
    <w:rsid w:val="007C4BFA"/>
    <w:rsid w:val="008536B7"/>
    <w:rsid w:val="00871DEE"/>
    <w:rsid w:val="00872199"/>
    <w:rsid w:val="00891BC3"/>
    <w:rsid w:val="008D3757"/>
    <w:rsid w:val="008F6661"/>
    <w:rsid w:val="00914BAA"/>
    <w:rsid w:val="00933764"/>
    <w:rsid w:val="00935875"/>
    <w:rsid w:val="00942D9D"/>
    <w:rsid w:val="00953293"/>
    <w:rsid w:val="00976AC6"/>
    <w:rsid w:val="009A7820"/>
    <w:rsid w:val="009B0245"/>
    <w:rsid w:val="009B5F48"/>
    <w:rsid w:val="009B65E2"/>
    <w:rsid w:val="009B6D33"/>
    <w:rsid w:val="009C2939"/>
    <w:rsid w:val="009C6759"/>
    <w:rsid w:val="009D6C65"/>
    <w:rsid w:val="009F43E0"/>
    <w:rsid w:val="009F7325"/>
    <w:rsid w:val="00A041BD"/>
    <w:rsid w:val="00A24F8F"/>
    <w:rsid w:val="00A64584"/>
    <w:rsid w:val="00A91FDF"/>
    <w:rsid w:val="00A958B1"/>
    <w:rsid w:val="00AA16FF"/>
    <w:rsid w:val="00AC5433"/>
    <w:rsid w:val="00AC6CB9"/>
    <w:rsid w:val="00AD70C3"/>
    <w:rsid w:val="00AF1D2F"/>
    <w:rsid w:val="00B05FC9"/>
    <w:rsid w:val="00B12173"/>
    <w:rsid w:val="00B13E21"/>
    <w:rsid w:val="00B4272F"/>
    <w:rsid w:val="00B4403C"/>
    <w:rsid w:val="00B52C16"/>
    <w:rsid w:val="00B52D56"/>
    <w:rsid w:val="00B61A9F"/>
    <w:rsid w:val="00B86EB3"/>
    <w:rsid w:val="00BC7C34"/>
    <w:rsid w:val="00BD013F"/>
    <w:rsid w:val="00BD7BC3"/>
    <w:rsid w:val="00BF575B"/>
    <w:rsid w:val="00BF5A88"/>
    <w:rsid w:val="00BF6ED8"/>
    <w:rsid w:val="00C16880"/>
    <w:rsid w:val="00C370E9"/>
    <w:rsid w:val="00C4264A"/>
    <w:rsid w:val="00C6777A"/>
    <w:rsid w:val="00C94C75"/>
    <w:rsid w:val="00C953DE"/>
    <w:rsid w:val="00CB44B1"/>
    <w:rsid w:val="00CB7A68"/>
    <w:rsid w:val="00CC617E"/>
    <w:rsid w:val="00CD4D19"/>
    <w:rsid w:val="00D0303F"/>
    <w:rsid w:val="00D16D57"/>
    <w:rsid w:val="00D220B7"/>
    <w:rsid w:val="00D27E22"/>
    <w:rsid w:val="00D6247D"/>
    <w:rsid w:val="00D76910"/>
    <w:rsid w:val="00D7713A"/>
    <w:rsid w:val="00D77B7F"/>
    <w:rsid w:val="00D84B26"/>
    <w:rsid w:val="00D84F45"/>
    <w:rsid w:val="00DB7B27"/>
    <w:rsid w:val="00DD419F"/>
    <w:rsid w:val="00DE0184"/>
    <w:rsid w:val="00E00DCF"/>
    <w:rsid w:val="00E07C97"/>
    <w:rsid w:val="00E13743"/>
    <w:rsid w:val="00E2678F"/>
    <w:rsid w:val="00E57FA3"/>
    <w:rsid w:val="00E70133"/>
    <w:rsid w:val="00E7517D"/>
    <w:rsid w:val="00E95ECE"/>
    <w:rsid w:val="00E9697A"/>
    <w:rsid w:val="00E9774E"/>
    <w:rsid w:val="00EB5933"/>
    <w:rsid w:val="00EE3741"/>
    <w:rsid w:val="00F42090"/>
    <w:rsid w:val="00F6594D"/>
    <w:rsid w:val="00F83EC4"/>
    <w:rsid w:val="00F921BC"/>
    <w:rsid w:val="00FB44ED"/>
    <w:rsid w:val="00FC5E3F"/>
    <w:rsid w:val="00FC7257"/>
    <w:rsid w:val="00FD0B9C"/>
    <w:rsid w:val="00FE2CB7"/>
    <w:rsid w:val="00FE49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69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479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9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F6EC0"/>
    <w:pPr>
      <w:ind w:left="720"/>
      <w:contextualSpacing/>
    </w:pPr>
  </w:style>
  <w:style w:type="table" w:styleId="TableGrid">
    <w:name w:val="Table Grid"/>
    <w:basedOn w:val="TableNormal"/>
    <w:uiPriority w:val="59"/>
    <w:rsid w:val="002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4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5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ahistoryprojec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Keeler</dc:creator>
  <cp:keywords/>
  <cp:lastModifiedBy>Amanda Keeler</cp:lastModifiedBy>
  <cp:revision>36</cp:revision>
  <cp:lastPrinted>2016-09-19T15:58:00Z</cp:lastPrinted>
  <dcterms:created xsi:type="dcterms:W3CDTF">2018-01-31T18:46:00Z</dcterms:created>
  <dcterms:modified xsi:type="dcterms:W3CDTF">2020-07-30T16:18:00Z</dcterms:modified>
</cp:coreProperties>
</file>